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886A" w14:textId="68121197" w:rsidR="002E0A98" w:rsidRDefault="002E0A98" w:rsidP="002E0A98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2E0A9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Конспект заняти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я</w:t>
      </w:r>
      <w:r w:rsidRPr="002E0A9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 xml:space="preserve"> по формированию основ финансовой грамотности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.</w:t>
      </w:r>
    </w:p>
    <w:p w14:paraId="52ECB9A8" w14:textId="555C095F" w:rsidR="00695C29" w:rsidRPr="00695C29" w:rsidRDefault="00695C29" w:rsidP="002E0A98">
      <w:pPr>
        <w:spacing w:after="0" w:line="60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695C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Составила воспитатель средней группы «Утёнок» Вяткина Татьяна Ивановна.</w:t>
      </w:r>
    </w:p>
    <w:p w14:paraId="5EB7788E" w14:textId="77777777" w:rsidR="00695C29" w:rsidRDefault="00695C29" w:rsidP="002E0A98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398606D" w14:textId="00F55481" w:rsidR="002E0A98" w:rsidRPr="002E0A98" w:rsidRDefault="002E0A98" w:rsidP="002E0A98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Т</w:t>
      </w:r>
      <w:r w:rsidRPr="002E0A9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ема: что такое деньги?</w:t>
      </w:r>
    </w:p>
    <w:p w14:paraId="27B8059F" w14:textId="77777777" w:rsidR="002E0A98" w:rsidRPr="002E0A98" w:rsidRDefault="002E0A98" w:rsidP="002E0A98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E0A9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</w:t>
      </w:r>
      <w:r w:rsidRPr="002E0A98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 формирование основ финансовой грамотности детей среднего возраста.</w:t>
      </w:r>
    </w:p>
    <w:p w14:paraId="59BC7E4D" w14:textId="77777777" w:rsidR="002E0A98" w:rsidRPr="002E0A98" w:rsidRDefault="002E0A98" w:rsidP="002E0A98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E0A9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Задачи:</w:t>
      </w:r>
      <w:r w:rsidRPr="002E0A98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познакомить с понятиями «деньги», «купюра», «монеты»;</w:t>
      </w:r>
    </w:p>
    <w:p w14:paraId="2F462C23" w14:textId="77777777" w:rsidR="002E0A98" w:rsidRPr="002E0A98" w:rsidRDefault="002E0A98" w:rsidP="002E0A98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E0A98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дать возможность детям практически осуществлять процесс «купли — продажи»; развить умение определять возможность покупки того или иного товара;</w:t>
      </w:r>
    </w:p>
    <w:p w14:paraId="3217FE3A" w14:textId="77777777" w:rsidR="002E0A98" w:rsidRDefault="002E0A98" w:rsidP="002E0A98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E0A98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воспитывать правильное отношение к деньгам, уважение к людям, умеющим хорошо трудиться и честно зарабатывать деньги.</w:t>
      </w:r>
    </w:p>
    <w:p w14:paraId="50A930D0" w14:textId="1B42D56F" w:rsidR="00520E25" w:rsidRPr="00520E25" w:rsidRDefault="00520E25" w:rsidP="002E0A98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20E25">
        <w:rPr>
          <w:rFonts w:ascii="Times New Roman" w:hAnsi="Times New Roman" w:cs="Times New Roman"/>
          <w:color w:val="333333"/>
          <w:sz w:val="28"/>
          <w:szCs w:val="28"/>
        </w:rPr>
        <w:t>Материалы: атрибуты для сюжетно-ролевой игры «</w:t>
      </w:r>
      <w:r w:rsidRPr="00520E25">
        <w:rPr>
          <w:rFonts w:ascii="Times New Roman" w:hAnsi="Times New Roman" w:cs="Times New Roman"/>
          <w:color w:val="333333"/>
          <w:sz w:val="28"/>
          <w:szCs w:val="28"/>
        </w:rPr>
        <w:t>Магазин», банкомат.</w:t>
      </w:r>
    </w:p>
    <w:p w14:paraId="62E935F3" w14:textId="77777777" w:rsidR="002E0A98" w:rsidRDefault="004C3BCB" w:rsidP="004F0449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F0449">
        <w:rPr>
          <w:rStyle w:val="c4"/>
          <w:b/>
          <w:bCs/>
          <w:color w:val="000000"/>
          <w:sz w:val="28"/>
          <w:szCs w:val="28"/>
        </w:rPr>
        <w:t>Воспитатель</w:t>
      </w:r>
      <w:r w:rsidR="004F0449" w:rsidRPr="004F0449">
        <w:rPr>
          <w:rStyle w:val="c4"/>
          <w:b/>
          <w:bCs/>
          <w:color w:val="000000"/>
          <w:sz w:val="28"/>
          <w:szCs w:val="28"/>
        </w:rPr>
        <w:t>:</w:t>
      </w:r>
      <w:r w:rsidR="004F0449">
        <w:rPr>
          <w:rStyle w:val="c4"/>
          <w:color w:val="000000"/>
          <w:sz w:val="28"/>
          <w:szCs w:val="28"/>
        </w:rPr>
        <w:t xml:space="preserve"> здравствуйте, д</w:t>
      </w:r>
      <w:r>
        <w:rPr>
          <w:rStyle w:val="c4"/>
          <w:color w:val="000000"/>
          <w:sz w:val="28"/>
          <w:szCs w:val="28"/>
        </w:rPr>
        <w:t>ети, скажите, какое сейчас время? Какой месяц? (Ответы детей).</w:t>
      </w:r>
      <w:r w:rsidR="004F0449">
        <w:rPr>
          <w:rStyle w:val="c4"/>
          <w:color w:val="000000"/>
          <w:sz w:val="28"/>
          <w:szCs w:val="28"/>
        </w:rPr>
        <w:t xml:space="preserve"> </w:t>
      </w:r>
    </w:p>
    <w:p w14:paraId="6E972C06" w14:textId="2FE442F3" w:rsidR="004C3BCB" w:rsidRPr="004F0449" w:rsidRDefault="004F0449" w:rsidP="004F0449">
      <w:pPr>
        <w:pStyle w:val="c13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я вас приглашаю в интересную страну, чтобы</w:t>
      </w:r>
      <w:r w:rsidR="004C3BCB">
        <w:rPr>
          <w:rStyle w:val="c3"/>
          <w:color w:val="000000"/>
          <w:sz w:val="28"/>
          <w:szCs w:val="28"/>
          <w:shd w:val="clear" w:color="auto" w:fill="FFFFFF"/>
        </w:rPr>
        <w:t xml:space="preserve"> узнать тему нашего занятия, отгадайте загадку:</w:t>
      </w:r>
      <w:r w:rsidR="004C3BCB">
        <w:rPr>
          <w:color w:val="000000"/>
          <w:sz w:val="28"/>
          <w:szCs w:val="28"/>
        </w:rPr>
        <w:br/>
      </w:r>
      <w:r w:rsidR="004C3BCB">
        <w:rPr>
          <w:rStyle w:val="c3"/>
          <w:color w:val="000000"/>
          <w:sz w:val="28"/>
          <w:szCs w:val="28"/>
          <w:shd w:val="clear" w:color="auto" w:fill="FFFFFF"/>
        </w:rPr>
        <w:t>В кошелёк мы их кладём,</w:t>
      </w:r>
      <w:r w:rsidR="004C3BCB">
        <w:rPr>
          <w:color w:val="000000"/>
          <w:sz w:val="28"/>
          <w:szCs w:val="28"/>
        </w:rPr>
        <w:br/>
      </w:r>
      <w:r w:rsidR="004C3BCB">
        <w:rPr>
          <w:rStyle w:val="c3"/>
          <w:color w:val="000000"/>
          <w:sz w:val="28"/>
          <w:szCs w:val="28"/>
          <w:shd w:val="clear" w:color="auto" w:fill="FFFFFF"/>
        </w:rPr>
        <w:t>С ними в магазин пойдём. (</w:t>
      </w:r>
      <w:r w:rsidR="004C3BCB"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Деньги</w:t>
      </w:r>
      <w:r w:rsidR="004C3BCB">
        <w:rPr>
          <w:rStyle w:val="c4"/>
          <w:color w:val="000000"/>
          <w:sz w:val="28"/>
          <w:szCs w:val="28"/>
          <w:shd w:val="clear" w:color="auto" w:fill="FFFFFF"/>
        </w:rPr>
        <w:t>.)</w:t>
      </w:r>
    </w:p>
    <w:p w14:paraId="72D74D5F" w14:textId="77777777" w:rsidR="00AE5834" w:rsidRDefault="00AE5834" w:rsidP="004C3BCB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3C02DCC6" w14:textId="77777777" w:rsidR="008B0328" w:rsidRDefault="004C3BCB" w:rsidP="008B0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C3BCB">
        <w:rPr>
          <w:rFonts w:ascii="Arial" w:hAnsi="Arial" w:cs="Arial"/>
          <w:b/>
          <w:bCs/>
          <w:color w:val="333333"/>
        </w:rPr>
        <w:t>Воспитатель:</w:t>
      </w:r>
      <w:r>
        <w:rPr>
          <w:rFonts w:ascii="Arial" w:hAnsi="Arial" w:cs="Arial"/>
          <w:color w:val="333333"/>
        </w:rPr>
        <w:t xml:space="preserve"> правильно, деньги. Деньги бумажные, они называются «купюра» и железные деньги, это «монеты».</w:t>
      </w:r>
    </w:p>
    <w:p w14:paraId="2789C9CD" w14:textId="77777777" w:rsidR="008B0328" w:rsidRDefault="004C3BCB" w:rsidP="008B03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Arial" w:hAnsi="Arial" w:cs="Arial"/>
          <w:color w:val="333333"/>
        </w:rPr>
        <w:t xml:space="preserve"> </w:t>
      </w:r>
      <w:r w:rsidR="008B0328" w:rsidRPr="008B0328">
        <w:rPr>
          <w:b/>
          <w:bCs/>
          <w:color w:val="000000"/>
          <w:sz w:val="28"/>
          <w:szCs w:val="28"/>
          <w:shd w:val="clear" w:color="auto" w:fill="FFFFFF"/>
          <w14:ligatures w14:val="none"/>
        </w:rPr>
        <w:t>Воспитатель</w:t>
      </w:r>
      <w:r w:rsidR="008B0328" w:rsidRPr="008B0328">
        <w:rPr>
          <w:color w:val="000000"/>
          <w:sz w:val="28"/>
          <w:szCs w:val="28"/>
          <w:shd w:val="clear" w:color="auto" w:fill="FFFFFF"/>
          <w14:ligatures w14:val="none"/>
        </w:rPr>
        <w:t>: Ребята, посмотрите, вот деньги. Как называются деньги на синей тарелке? (</w:t>
      </w:r>
      <w:r w:rsidR="008B0328" w:rsidRPr="008B0328">
        <w:rPr>
          <w:i/>
          <w:iCs/>
          <w:color w:val="000000"/>
          <w:sz w:val="28"/>
          <w:szCs w:val="28"/>
          <w:shd w:val="clear" w:color="auto" w:fill="FFFFFF"/>
          <w14:ligatures w14:val="none"/>
        </w:rPr>
        <w:t>Монеты</w:t>
      </w:r>
      <w:r w:rsidR="008B0328" w:rsidRPr="008B0328">
        <w:rPr>
          <w:color w:val="000000"/>
          <w:sz w:val="28"/>
          <w:szCs w:val="28"/>
          <w:shd w:val="clear" w:color="auto" w:fill="FFFFFF"/>
          <w14:ligatures w14:val="none"/>
        </w:rPr>
        <w:t xml:space="preserve">.) </w:t>
      </w:r>
    </w:p>
    <w:p w14:paraId="08E19B44" w14:textId="54DC6E8C" w:rsidR="008B0328" w:rsidRPr="008B0328" w:rsidRDefault="008B0328" w:rsidP="008B0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14:ligatures w14:val="none"/>
        </w:rPr>
      </w:pPr>
      <w:r w:rsidRPr="008B0328">
        <w:rPr>
          <w:color w:val="000000"/>
          <w:sz w:val="28"/>
          <w:szCs w:val="28"/>
          <w:shd w:val="clear" w:color="auto" w:fill="FFFFFF"/>
          <w14:ligatures w14:val="none"/>
        </w:rPr>
        <w:t>На красной тарелке? (</w:t>
      </w:r>
      <w:r w:rsidRPr="008B0328">
        <w:rPr>
          <w:i/>
          <w:iCs/>
          <w:color w:val="000000"/>
          <w:sz w:val="28"/>
          <w:szCs w:val="28"/>
          <w:shd w:val="clear" w:color="auto" w:fill="FFFFFF"/>
          <w14:ligatures w14:val="none"/>
        </w:rPr>
        <w:t>Банкноты</w:t>
      </w:r>
      <w:r w:rsidRPr="008B0328">
        <w:rPr>
          <w:color w:val="000000"/>
          <w:sz w:val="28"/>
          <w:szCs w:val="28"/>
          <w:shd w:val="clear" w:color="auto" w:fill="FFFFFF"/>
          <w14:ligatures w14:val="none"/>
        </w:rPr>
        <w:t>.)  Деньги называются рублями. Рассмотрим их.  (Дети приходят к выводу, что монеты металлические, а банкноты бумажные и т. д.).</w:t>
      </w:r>
    </w:p>
    <w:p w14:paraId="520E4084" w14:textId="77777777" w:rsidR="008B0328" w:rsidRPr="008B0328" w:rsidRDefault="008B0328" w:rsidP="008B0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B0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Воспитатель</w:t>
      </w:r>
      <w:r w:rsidRPr="008B03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 Ребята, откуда взрослые берут деньги? (</w:t>
      </w:r>
      <w:r w:rsidRPr="008B032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 детей</w:t>
      </w:r>
      <w:r w:rsidRPr="008B03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.)</w:t>
      </w:r>
    </w:p>
    <w:p w14:paraId="07CDE65E" w14:textId="77777777" w:rsidR="008B0328" w:rsidRPr="008B0328" w:rsidRDefault="008B0328" w:rsidP="008B03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B03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Правильно, ваши родители ходят на работу, трудятся и получают за это заработную плату, то есть заработанные деньги, которые коротко называют «зарплата». Все деньги, которые получают члены семьи, называются доходом семьи или </w:t>
      </w:r>
      <w:r w:rsidRPr="008B0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семейным бюджетом</w:t>
      </w:r>
      <w:r w:rsidRPr="008B03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Ни один человек не может обойтись без того, чтобы не расходовать деньги. То есть всё, что мы тратим, называется расходом.</w:t>
      </w:r>
    </w:p>
    <w:p w14:paraId="010B5289" w14:textId="77777777" w:rsidR="008B0328" w:rsidRPr="008B0328" w:rsidRDefault="008B0328" w:rsidP="008B03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B032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</w:t>
      </w:r>
    </w:p>
    <w:p w14:paraId="16EBD61A" w14:textId="2A69EF98" w:rsidR="00C51AFA" w:rsidRDefault="004C3BCB" w:rsidP="004C3BCB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Всем вам приходилось иметь дело с деньгами. Что такое деньги? (ответы детей). </w:t>
      </w:r>
    </w:p>
    <w:p w14:paraId="75046205" w14:textId="7C565445" w:rsidR="004C3BCB" w:rsidRDefault="004C3BCB" w:rsidP="004C3BCB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Правильно, ребята, деньги — это такой предмет, за который можно все купить. Например, пальто можно приобрести за несколько купюр, а хлеб можно купить за </w:t>
      </w:r>
      <w:r>
        <w:rPr>
          <w:rFonts w:ascii="Arial" w:hAnsi="Arial" w:cs="Arial"/>
          <w:color w:val="333333"/>
        </w:rPr>
        <w:lastRenderedPageBreak/>
        <w:t>несколько монет. Деньги выдают людям за их труд — это заработная плата. Чтобы каждый мог покупать то, что ему нужно.</w:t>
      </w:r>
    </w:p>
    <w:p w14:paraId="674D7647" w14:textId="77777777" w:rsidR="004C3BCB" w:rsidRDefault="004C3BCB" w:rsidP="004C3BC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E5B204" w14:textId="68CD9A2A" w:rsidR="00C51AFA" w:rsidRDefault="00C51AFA" w:rsidP="00C51AF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C51AFA">
        <w:rPr>
          <w:rFonts w:ascii="Arial" w:hAnsi="Arial" w:cs="Arial"/>
          <w:b/>
          <w:bCs/>
          <w:color w:val="333333"/>
        </w:rPr>
        <w:t>Воспитатель:</w:t>
      </w:r>
      <w:r>
        <w:rPr>
          <w:rFonts w:ascii="Arial" w:hAnsi="Arial" w:cs="Arial"/>
          <w:color w:val="333333"/>
        </w:rPr>
        <w:t xml:space="preserve"> для чего нужны деньги в ваших семьях?</w:t>
      </w:r>
    </w:p>
    <w:p w14:paraId="75EB2861" w14:textId="77777777" w:rsidR="00C51AFA" w:rsidRDefault="00C51AFA" w:rsidP="00C51AF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чтобы ходить в магазин и покупать.</w:t>
      </w:r>
    </w:p>
    <w:p w14:paraId="597904C7" w14:textId="19FABA82" w:rsidR="00C51AFA" w:rsidRDefault="00C51AFA" w:rsidP="00C51AF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C51AFA">
        <w:rPr>
          <w:rFonts w:ascii="Arial" w:hAnsi="Arial" w:cs="Arial"/>
          <w:b/>
          <w:bCs/>
          <w:color w:val="333333"/>
        </w:rPr>
        <w:t>Воспитатель:</w:t>
      </w:r>
      <w:r>
        <w:rPr>
          <w:rFonts w:ascii="Arial" w:hAnsi="Arial" w:cs="Arial"/>
          <w:color w:val="333333"/>
        </w:rPr>
        <w:t xml:space="preserve"> что можно купить в магазине? (ответы детей).</w:t>
      </w:r>
    </w:p>
    <w:p w14:paraId="1CD1E8C4" w14:textId="77777777" w:rsidR="00C51AFA" w:rsidRPr="00C51AFA" w:rsidRDefault="00C51AFA" w:rsidP="00C51AFA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карточками:</w:t>
      </w:r>
    </w:p>
    <w:p w14:paraId="3BDB68C4" w14:textId="5088F8EF" w:rsidR="00C51AFA" w:rsidRDefault="00C51AFA" w:rsidP="00C51AFA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Раскрась те предметы, которые можно купить в магазине (на карточках нарисованы: тучка, солнце, конфета, мяч, эскимо, футболка, сапоги)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1D682AE" w14:textId="77777777" w:rsidR="00AE5834" w:rsidRPr="00AE5834" w:rsidRDefault="00AE5834" w:rsidP="00AE5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E58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Физ. Минутка «Будем денежки считать»</w:t>
      </w:r>
    </w:p>
    <w:p w14:paraId="6D6009E7" w14:textId="07689D3F" w:rsidR="00AE5834" w:rsidRPr="00AE5834" w:rsidRDefault="00AE5834" w:rsidP="008B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Один, два, три, четыре, пять (шагаем на месте)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Будем денежки считать. (сжимаем и разжимаем пальцы рук)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Один и два оплатим дом, (пальцы в кулак, отгибаем мизинец и безымянный)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Дом, в котором мы живём.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Третья монетка – одежду купить, (отгибаем средний палец)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 четвёртую монетку купим есть и пить (отгибаем указательный палец)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Ну а пятую пока (шевелим большим пальцем)</w:t>
      </w:r>
      <w:r w:rsidRPr="00AE58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Спрячем на донышке кошелька!  (спрятать большой палец в кулак согнув все пальцы)</w:t>
      </w:r>
    </w:p>
    <w:p w14:paraId="730DE6BD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lang w:eastAsia="ru-RU"/>
          <w14:ligatures w14:val="none"/>
        </w:rPr>
        <w:t>Дети берутся за руки, встают в круг, хором произносят:</w:t>
      </w:r>
    </w:p>
    <w:p w14:paraId="7759D146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4BBE6AEE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Дружно, весело идём,</w:t>
      </w:r>
    </w:p>
    <w:p w14:paraId="63191A14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 магазин мы попадём!</w:t>
      </w:r>
    </w:p>
    <w:p w14:paraId="550A6780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B318B78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Сюжетно-ролевая игра «Магазин».</w:t>
      </w:r>
    </w:p>
    <w:p w14:paraId="06C038A3" w14:textId="77777777" w:rsid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Дети рассматривают товары, цены, делают покупки, обосновывая свой выбор.</w:t>
      </w:r>
    </w:p>
    <w:p w14:paraId="2AEAE3BB" w14:textId="77777777" w:rsidR="008B0328" w:rsidRDefault="008B0328" w:rsidP="008B0328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4360F93" w14:textId="6C0F8840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Итог занятия.</w:t>
      </w:r>
    </w:p>
    <w:p w14:paraId="59006433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Вопросы детям:</w:t>
      </w:r>
    </w:p>
    <w:p w14:paraId="7F10E4A5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Что нового вы сегодня узнали?</w:t>
      </w:r>
    </w:p>
    <w:p w14:paraId="46209244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Что такое деньги?</w:t>
      </w:r>
    </w:p>
    <w:p w14:paraId="6A980C26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Какие бывают деньги?</w:t>
      </w:r>
    </w:p>
    <w:p w14:paraId="6616F8A7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Для чего нужны деньги? Для чего используют желуди лесные жители?</w:t>
      </w:r>
    </w:p>
    <w:p w14:paraId="1A4DF942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C60239B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Дети берутся за руки, встают в круг, хором произносят:</w:t>
      </w:r>
    </w:p>
    <w:p w14:paraId="4F42C7DA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FF9C82B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Дружно, весело идём,</w:t>
      </w:r>
    </w:p>
    <w:p w14:paraId="3C80E885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 детский сад мы попадём!</w:t>
      </w:r>
    </w:p>
    <w:p w14:paraId="7AF25596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1AC661FF" w14:textId="77777777" w:rsidR="00C51AFA" w:rsidRPr="00C51AFA" w:rsidRDefault="00C51AFA" w:rsidP="008B0328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6B4EFE91" w14:textId="77777777" w:rsidR="00C51AFA" w:rsidRPr="00C51AFA" w:rsidRDefault="00C51AFA" w:rsidP="00C51AFA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51AF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3C38C1A" w14:textId="77777777" w:rsidR="00C51AFA" w:rsidRDefault="00C51AFA" w:rsidP="00C51AF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14:paraId="2F6D6794" w14:textId="77777777" w:rsidR="0078398E" w:rsidRDefault="0078398E"/>
    <w:sectPr w:rsidR="0078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CB"/>
    <w:rsid w:val="002E0A98"/>
    <w:rsid w:val="004C3BCB"/>
    <w:rsid w:val="004F0449"/>
    <w:rsid w:val="00520E25"/>
    <w:rsid w:val="00695C29"/>
    <w:rsid w:val="0078398E"/>
    <w:rsid w:val="008B0328"/>
    <w:rsid w:val="00AE5834"/>
    <w:rsid w:val="00C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4E8E"/>
  <w15:chartTrackingRefBased/>
  <w15:docId w15:val="{424CE428-6B6C-47B9-906B-BF897CC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C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4C3BCB"/>
  </w:style>
  <w:style w:type="paragraph" w:customStyle="1" w:styleId="c16">
    <w:name w:val="c16"/>
    <w:basedOn w:val="a"/>
    <w:rsid w:val="004C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4C3BCB"/>
  </w:style>
  <w:style w:type="character" w:customStyle="1" w:styleId="c3">
    <w:name w:val="c3"/>
    <w:basedOn w:val="a0"/>
    <w:rsid w:val="004C3BCB"/>
  </w:style>
  <w:style w:type="paragraph" w:styleId="a3">
    <w:name w:val="Normal (Web)"/>
    <w:basedOn w:val="a"/>
    <w:uiPriority w:val="99"/>
    <w:semiHidden/>
    <w:unhideWhenUsed/>
    <w:rsid w:val="00C5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8B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Королецкий</dc:creator>
  <cp:keywords/>
  <dc:description/>
  <cp:lastModifiedBy>Артём Королецкий</cp:lastModifiedBy>
  <cp:revision>10</cp:revision>
  <dcterms:created xsi:type="dcterms:W3CDTF">2023-10-10T02:12:00Z</dcterms:created>
  <dcterms:modified xsi:type="dcterms:W3CDTF">2023-10-15T09:16:00Z</dcterms:modified>
</cp:coreProperties>
</file>