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8D" w:rsidRDefault="00A96A8D" w:rsidP="00A96A8D">
      <w:pPr>
        <w:jc w:val="center"/>
        <w:rPr>
          <w:b/>
          <w:sz w:val="28"/>
          <w:szCs w:val="28"/>
        </w:rPr>
      </w:pPr>
      <w:r w:rsidRPr="003D03A8">
        <w:rPr>
          <w:b/>
          <w:sz w:val="28"/>
          <w:szCs w:val="28"/>
        </w:rPr>
        <w:t>Образовательные программы в МБДОУ,  численность воспитан</w:t>
      </w:r>
      <w:r w:rsidR="00E17B7F">
        <w:rPr>
          <w:b/>
          <w:sz w:val="28"/>
          <w:szCs w:val="28"/>
        </w:rPr>
        <w:t>ников по реализуемым программам на 202</w:t>
      </w:r>
      <w:r w:rsidR="009103CB">
        <w:rPr>
          <w:b/>
          <w:sz w:val="28"/>
          <w:szCs w:val="28"/>
        </w:rPr>
        <w:t>1</w:t>
      </w:r>
      <w:r w:rsidR="00E17B7F">
        <w:rPr>
          <w:b/>
          <w:sz w:val="28"/>
          <w:szCs w:val="28"/>
        </w:rPr>
        <w:t>-202</w:t>
      </w:r>
      <w:r w:rsidR="009103CB">
        <w:rPr>
          <w:b/>
          <w:sz w:val="28"/>
          <w:szCs w:val="28"/>
        </w:rPr>
        <w:t>2</w:t>
      </w:r>
      <w:r w:rsidR="00E17B7F">
        <w:rPr>
          <w:b/>
          <w:sz w:val="28"/>
          <w:szCs w:val="28"/>
        </w:rPr>
        <w:t xml:space="preserve"> </w:t>
      </w:r>
      <w:proofErr w:type="spellStart"/>
      <w:r w:rsidR="00E17B7F">
        <w:rPr>
          <w:b/>
          <w:sz w:val="28"/>
          <w:szCs w:val="28"/>
        </w:rPr>
        <w:t>уч.г</w:t>
      </w:r>
      <w:proofErr w:type="spellEnd"/>
      <w:r w:rsidR="00E17B7F">
        <w:rPr>
          <w:b/>
          <w:sz w:val="28"/>
          <w:szCs w:val="28"/>
        </w:rPr>
        <w:t>.</w:t>
      </w:r>
    </w:p>
    <w:p w:rsidR="00A96A8D" w:rsidRPr="00F93B46" w:rsidRDefault="00A96A8D" w:rsidP="00A96A8D">
      <w:pPr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A96A8D" w:rsidRPr="00364385" w:rsidTr="00B8368A">
        <w:tc>
          <w:tcPr>
            <w:tcW w:w="7054" w:type="dxa"/>
            <w:shd w:val="clear" w:color="auto" w:fill="auto"/>
          </w:tcPr>
          <w:p w:rsidR="00A96A8D" w:rsidRPr="00033ACC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33AC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2517" w:type="dxa"/>
            <w:shd w:val="clear" w:color="auto" w:fill="auto"/>
          </w:tcPr>
          <w:p w:rsidR="00A96A8D" w:rsidRPr="00033ACC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33AC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Численность воспитанников</w:t>
            </w:r>
          </w:p>
        </w:tc>
      </w:tr>
      <w:tr w:rsidR="00A96A8D" w:rsidRPr="00364385" w:rsidTr="00B8368A">
        <w:tc>
          <w:tcPr>
            <w:tcW w:w="7054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Pr="00033ACC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Основная образовательная программа муниципального бюджетного дошкольного образовательного учреждения Курагинский детский сад №8 «Лесная сказк</w:t>
            </w:r>
            <w:r w:rsidR="00E312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а» комбинированного вида на 20</w:t>
            </w:r>
            <w:r w:rsidR="009103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E312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1-202</w:t>
            </w:r>
            <w:r w:rsidR="009103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годы, разработанная в соответствии с ФГОС ДО на основе  Основной образовательной программы «От рождения до школы» под редакцией </w:t>
            </w:r>
            <w:proofErr w:type="spellStart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Н.Е.Вераксы</w:t>
            </w:r>
            <w:proofErr w:type="spellEnd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Т.С.Комаровой</w:t>
            </w:r>
            <w:proofErr w:type="spellEnd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9103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Э.</w:t>
            </w: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М..</w:t>
            </w:r>
            <w:r w:rsidR="009103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Дорофе</w:t>
            </w: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евой</w:t>
            </w:r>
            <w:proofErr w:type="spellEnd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.-</w:t>
            </w:r>
            <w:r w:rsidR="009103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-е изд. доп</w:t>
            </w:r>
            <w:r w:rsidR="009103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олненное</w:t>
            </w:r>
            <w:proofErr w:type="gramStart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М.: Мозаика-Синтез, 20</w:t>
            </w:r>
            <w:r w:rsidR="009103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A96A8D" w:rsidRPr="00033ACC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Основная образовательная программа «От рождения до школы» под редакцией </w:t>
            </w:r>
            <w:proofErr w:type="spellStart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Н.Е.Вераксы</w:t>
            </w:r>
            <w:proofErr w:type="spellEnd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Т.С.Комаровой</w:t>
            </w:r>
            <w:proofErr w:type="spellEnd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9103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Э.</w:t>
            </w: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</w:t>
            </w:r>
            <w:r w:rsidR="009103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Дорофеевой</w:t>
            </w:r>
            <w:proofErr w:type="spellEnd"/>
            <w:r w:rsidR="009103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изд</w:t>
            </w:r>
            <w:r w:rsidR="009103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ание</w:t>
            </w: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103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6-е </w:t>
            </w: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доп</w:t>
            </w:r>
            <w:r w:rsidR="009103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олненное.</w:t>
            </w: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Мозаика-Синтез, </w:t>
            </w:r>
            <w:r w:rsidR="009103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Москва, </w:t>
            </w: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9103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A96A8D" w:rsidRPr="00033ACC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7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Pr="00033ACC" w:rsidRDefault="00A96A8D" w:rsidP="00196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1964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bookmarkStart w:id="0" w:name="_GoBack"/>
            <w:bookmarkEnd w:id="0"/>
            <w:r w:rsidR="00537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96A8D" w:rsidRPr="00364385" w:rsidTr="00B8368A">
        <w:tc>
          <w:tcPr>
            <w:tcW w:w="7054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«Устранение общего недоразвития речи у детей дошкольного возраста» под ред. Т.Б. Филичевой, Г.В. Чиркиной.</w:t>
            </w:r>
          </w:p>
          <w:p w:rsidR="00A96A8D" w:rsidRPr="00033ACC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7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Pr="00033ACC" w:rsidRDefault="009103CB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</w:p>
        </w:tc>
      </w:tr>
      <w:tr w:rsidR="00A96A8D" w:rsidRPr="00364385" w:rsidTr="00B8368A">
        <w:tc>
          <w:tcPr>
            <w:tcW w:w="7054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07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Трудовое воспитание в детском саду. Программа и методические рекомендации для работы с детьми 2-7 лет</w:t>
            </w:r>
            <w:proofErr w:type="gramStart"/>
            <w:r w:rsidRPr="001E07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1E07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 Т.С.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E07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Комарова, Л.В.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E07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Куцакова</w:t>
            </w:r>
            <w:proofErr w:type="spellEnd"/>
            <w:r w:rsidRPr="001E07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Л.Ю.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E07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Павл</w:t>
            </w:r>
            <w:r w:rsidR="008C3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ова. – М.: Мозаика-Синтез.</w:t>
            </w:r>
          </w:p>
          <w:p w:rsidR="00A96A8D" w:rsidRPr="00033ACC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7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Pr="00033ACC" w:rsidRDefault="00EA4352" w:rsidP="00196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1964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96A8D" w:rsidRPr="00364385" w:rsidTr="00B8368A">
        <w:tc>
          <w:tcPr>
            <w:tcW w:w="7054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«Ладушки. Праздник каждый день» под редакцией И. </w:t>
            </w:r>
            <w:proofErr w:type="spellStart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Каплуновой</w:t>
            </w:r>
            <w:proofErr w:type="spellEnd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И. </w:t>
            </w:r>
            <w:proofErr w:type="spellStart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Новоскольцевой</w:t>
            </w:r>
            <w:proofErr w:type="spellEnd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Программа музыкального воспитания детей. </w:t>
            </w:r>
          </w:p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55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Парциальная программа по художественно – эстетическому воспитанию «Красота. Радость. Творчество</w:t>
            </w:r>
            <w:r w:rsidR="008C3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 Т.С. Комаровой, Москва.</w:t>
            </w:r>
          </w:p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Pr="000A12CC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12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«Театральная палитра» О.В. Гончаровой.</w:t>
            </w:r>
          </w:p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12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«Детское художественное творчество» Т.С. Комаровой.</w:t>
            </w:r>
          </w:p>
          <w:p w:rsidR="00A96A8D" w:rsidRPr="00033ACC" w:rsidRDefault="00A96A8D" w:rsidP="00B836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7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Pr="00033ACC" w:rsidRDefault="002C736D" w:rsidP="00196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1964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96A8D" w:rsidRPr="00364385" w:rsidTr="00B8368A">
        <w:trPr>
          <w:trHeight w:val="844"/>
        </w:trPr>
        <w:tc>
          <w:tcPr>
            <w:tcW w:w="7054" w:type="dxa"/>
            <w:shd w:val="clear" w:color="auto" w:fill="auto"/>
          </w:tcPr>
          <w:p w:rsidR="00A96A8D" w:rsidRDefault="00A96A8D" w:rsidP="00B8368A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4F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A96A8D" w:rsidRPr="00884F12" w:rsidRDefault="00A96A8D" w:rsidP="00B8368A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4F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«Физическая культура дошкольникам» Л.Д. Глазырина.</w:t>
            </w:r>
          </w:p>
          <w:p w:rsidR="00A96A8D" w:rsidRPr="00033ACC" w:rsidRDefault="00A96A8D" w:rsidP="00B836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7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Pr="00033ACC" w:rsidRDefault="0075374F" w:rsidP="00196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1964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96A8D" w:rsidRPr="00364385" w:rsidTr="00B8368A">
        <w:tc>
          <w:tcPr>
            <w:tcW w:w="7054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Default="00A96A8D" w:rsidP="00B836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Дошколёнок+компьютер</w:t>
            </w:r>
            <w:proofErr w:type="spellEnd"/>
            <w:r w:rsidRPr="00033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 Л.С. Румянцева.</w:t>
            </w:r>
          </w:p>
          <w:p w:rsidR="00A96A8D" w:rsidRPr="00033ACC" w:rsidRDefault="00A96A8D" w:rsidP="00B836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7" w:type="dxa"/>
            <w:shd w:val="clear" w:color="auto" w:fill="auto"/>
          </w:tcPr>
          <w:p w:rsidR="00A96A8D" w:rsidRDefault="00A96A8D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96A8D" w:rsidRPr="00033ACC" w:rsidRDefault="0019642A" w:rsidP="00B836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="004B76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6E7790" w:rsidRPr="00C41BB0" w:rsidRDefault="006E7790">
      <w:pPr>
        <w:rPr>
          <w:sz w:val="28"/>
          <w:szCs w:val="28"/>
        </w:rPr>
      </w:pPr>
    </w:p>
    <w:sectPr w:rsidR="006E7790" w:rsidRPr="00C4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C5"/>
    <w:rsid w:val="0019642A"/>
    <w:rsid w:val="002C736D"/>
    <w:rsid w:val="003F76C5"/>
    <w:rsid w:val="004B763F"/>
    <w:rsid w:val="0053757D"/>
    <w:rsid w:val="00632AA2"/>
    <w:rsid w:val="006E7790"/>
    <w:rsid w:val="0075374F"/>
    <w:rsid w:val="008C3DA1"/>
    <w:rsid w:val="009103CB"/>
    <w:rsid w:val="009D0D5C"/>
    <w:rsid w:val="00A96A8D"/>
    <w:rsid w:val="00C41BB0"/>
    <w:rsid w:val="00E17B7F"/>
    <w:rsid w:val="00E312DE"/>
    <w:rsid w:val="00EA4352"/>
    <w:rsid w:val="00F9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5565</cp:lastModifiedBy>
  <cp:revision>2</cp:revision>
  <dcterms:created xsi:type="dcterms:W3CDTF">2022-02-16T04:59:00Z</dcterms:created>
  <dcterms:modified xsi:type="dcterms:W3CDTF">2022-02-16T04:59:00Z</dcterms:modified>
</cp:coreProperties>
</file>